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FE1" w:rsidRDefault="009E4A83">
      <w:r>
        <w:t>Airport info:</w:t>
      </w:r>
    </w:p>
    <w:p w:rsidR="009E4A83" w:rsidRDefault="009E4A83"/>
    <w:p w:rsidR="009E4A83" w:rsidRDefault="009E4A83">
      <w:r>
        <w:t>Hey guys.  I thought I would send out something that may help you navigate the airport in Tel Aviv.</w:t>
      </w:r>
    </w:p>
    <w:p w:rsidR="006C76F5" w:rsidRDefault="009E4A83">
      <w:r>
        <w:t xml:space="preserve">You will arrive and then walk a long way from the terminal dock to passport control (walk down the hall around the concourse above the shops, down the long passage way to passport control).  You will get in the line for foreigners and proceed to passport control.  When you get to the window, give them your passport.  </w:t>
      </w:r>
    </w:p>
    <w:p w:rsidR="009E4A83" w:rsidRDefault="009E4A83">
      <w:bookmarkStart w:id="0" w:name="_GoBack"/>
      <w:bookmarkEnd w:id="0"/>
      <w:r>
        <w:t xml:space="preserve">They may ask the purpose of your visit – simply tell the archaeological excavation.  They may ask for some type of documentation to demonstrate this – simply give them the letter I prepared for you.  They may ask you where you will be staying – tell them the </w:t>
      </w:r>
      <w:proofErr w:type="spellStart"/>
      <w:r>
        <w:t>Orchan</w:t>
      </w:r>
      <w:proofErr w:type="spellEnd"/>
      <w:r>
        <w:t xml:space="preserve"> guest house at Kibbutz </w:t>
      </w:r>
      <w:proofErr w:type="spellStart"/>
      <w:r>
        <w:t>Ruhamma</w:t>
      </w:r>
      <w:proofErr w:type="spellEnd"/>
      <w:r>
        <w:t>.  The may ask if anyone is meeting you – tell them I am.  Answer their questions the best you can.</w:t>
      </w:r>
    </w:p>
    <w:p w:rsidR="009E4A83" w:rsidRDefault="009E4A83"/>
    <w:p w:rsidR="009E4A83" w:rsidRDefault="009E4A83">
      <w:r>
        <w:t xml:space="preserve">They will stamp your passport with your visa and send you on your way.  After giving the </w:t>
      </w:r>
      <w:proofErr w:type="gramStart"/>
      <w:r>
        <w:t>next  official</w:t>
      </w:r>
      <w:proofErr w:type="gramEnd"/>
      <w:r>
        <w:t xml:space="preserve"> the piece of paper that  was stamped and placed in your passport, immediately walk to the left and get a small hand cart to place your luggage.  </w:t>
      </w:r>
    </w:p>
    <w:p w:rsidR="009E4A83" w:rsidRDefault="009E4A83"/>
    <w:p w:rsidR="009E4A83" w:rsidRDefault="009E4A83">
      <w:r>
        <w:t xml:space="preserve">Next proceed to claim your luggage.  When you take your luggage off the </w:t>
      </w:r>
      <w:proofErr w:type="spellStart"/>
      <w:r>
        <w:t>carosel</w:t>
      </w:r>
      <w:proofErr w:type="spellEnd"/>
      <w:r>
        <w:t xml:space="preserve">, proceed to </w:t>
      </w:r>
      <w:proofErr w:type="gramStart"/>
      <w:r>
        <w:t>the  other</w:t>
      </w:r>
      <w:proofErr w:type="gramEnd"/>
      <w:r>
        <w:t xml:space="preserve"> end of the room and through customs.  After funneling through this area, you will be entering the area where you can be met.  Walk to the left gap (there are two gaps in the railing)</w:t>
      </w:r>
      <w:r w:rsidR="00F95885">
        <w:t xml:space="preserve"> and head toward the little coffee bar.  I will be waiting for you guys there.</w:t>
      </w:r>
    </w:p>
    <w:p w:rsidR="00F95885" w:rsidRDefault="00F95885"/>
    <w:p w:rsidR="00F95885" w:rsidRDefault="00F95885">
      <w:r>
        <w:t>Bon voyage,</w:t>
      </w:r>
    </w:p>
    <w:p w:rsidR="00F95885" w:rsidRDefault="00F95885"/>
    <w:p w:rsidR="00F95885" w:rsidRDefault="00F95885">
      <w:r>
        <w:t>Jimmy</w:t>
      </w:r>
    </w:p>
    <w:sectPr w:rsidR="00F958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A83"/>
    <w:rsid w:val="006C76F5"/>
    <w:rsid w:val="009E4A83"/>
    <w:rsid w:val="00A44FE1"/>
    <w:rsid w:val="00F9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ORED-User</dc:creator>
  <cp:lastModifiedBy>ORED-User</cp:lastModifiedBy>
  <cp:revision>2</cp:revision>
  <dcterms:created xsi:type="dcterms:W3CDTF">2011-06-16T18:54:00Z</dcterms:created>
  <dcterms:modified xsi:type="dcterms:W3CDTF">2011-06-16T19:06:00Z</dcterms:modified>
</cp:coreProperties>
</file>